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B" w:rsidRDefault="00342B89">
      <w:r>
        <w:t xml:space="preserve">Listy startowe: </w:t>
      </w:r>
    </w:p>
    <w:p w:rsidR="00342B89" w:rsidRDefault="00342B89">
      <w:hyperlink r:id="rId4" w:history="1">
        <w:r w:rsidRPr="00A83A0B">
          <w:rPr>
            <w:rStyle w:val="Hipercze"/>
          </w:rPr>
          <w:t>https://zawodykonne.com/zawody/64/2</w:t>
        </w:r>
      </w:hyperlink>
    </w:p>
    <w:p w:rsidR="00342B89" w:rsidRDefault="00342B89"/>
    <w:tbl>
      <w:tblPr>
        <w:tblW w:w="13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2700"/>
        <w:gridCol w:w="1600"/>
        <w:gridCol w:w="1843"/>
        <w:gridCol w:w="1417"/>
        <w:gridCol w:w="2856"/>
        <w:gridCol w:w="2268"/>
      </w:tblGrid>
      <w:tr w:rsidR="00342B89" w:rsidRPr="00342B89" w:rsidTr="00342B89">
        <w:trPr>
          <w:trHeight w:val="300"/>
        </w:trPr>
        <w:tc>
          <w:tcPr>
            <w:tcW w:w="13644" w:type="dxa"/>
            <w:gridSpan w:val="7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Braki w dokumentacji</w:t>
            </w:r>
          </w:p>
        </w:tc>
      </w:tr>
      <w:tr w:rsidR="00342B89" w:rsidRPr="00342B89" w:rsidTr="00342B89">
        <w:trPr>
          <w:trHeight w:val="300"/>
        </w:trPr>
        <w:tc>
          <w:tcPr>
            <w:tcW w:w="13644" w:type="dxa"/>
            <w:gridSpan w:val="7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Zawodnicy biorący udział w konkursach regionalnych wymagana: </w:t>
            </w: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licencja zawodnika, badania, ubezpieczenie, licencja konia</w:t>
            </w:r>
          </w:p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Zawodnicy biorący udział w konkursach tow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rzyskich wymagane: </w:t>
            </w: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badania i ubezpieczenie</w:t>
            </w:r>
          </w:p>
        </w:tc>
      </w:tr>
      <w:tr w:rsidR="00342B89" w:rsidRPr="00342B89" w:rsidTr="00342B89">
        <w:trPr>
          <w:trHeight w:val="300"/>
        </w:trPr>
        <w:tc>
          <w:tcPr>
            <w:tcW w:w="13644" w:type="dxa"/>
            <w:gridSpan w:val="7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x- posiada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Zawodnik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Lic. Zawodnika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Badania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Ubezp</w:t>
            </w:r>
            <w:proofErr w:type="spellEnd"/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Licencja konia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Fragstein-Niemsdoeff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LIAM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Fragstein-Niemsdoeff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KREMONA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Fragstein-Niemsdoeff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KOSTARYKA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Chanaj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CASTOR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Wojciechowska Magdalena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POLYDETTO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Podhajna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CAREWNA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Łopucka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Adrianna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HARRON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Kosmala Karolina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FOREST CHAMPION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Fedeńczak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CZEPLIN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Roganowska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Oliwia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BENJA LUNA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Kwiatkowska Magdalena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ATLANTA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Kwiatkowska Magdalena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AQUINUS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Adamczewska Julia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KIDNEY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Markowska Oliwia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WILBURG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Sozzo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CHARLOTTE DU ROUET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Kucharska Amelia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BRENDI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Cwajda Michał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GENTILA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 Michał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MARIOT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WEZYR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ASCOT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LEONARDO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CASTELLO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ELEGANCE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Trytek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Adrianna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DEBRA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Tomicki Marek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PEPPINA 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Tomicka Małgorzata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CAMILLO 197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KANCLERZ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QUINLEEN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CATINA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SAVINA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CELTIC DE BETHUNE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Polikowski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CHMARA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Paprocka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LA CROUSE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Paprocka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CANNES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Paprocka Aleksandra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SZALEJ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Kołodziejczak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GOLDIKA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Kołodziejczak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CONTEST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Grygiel Zuzanna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OHARA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Gniazdowska Maja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KREOLKA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Laskowska Katarzyna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LITTLE CARTIER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Laskowska Katarzyna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LUCAS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Zgrabka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SALIDAD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Wołoszczuk Eliza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KOLIA JK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Rozynek 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LEGOLAS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Rozynek 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CATOKI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Rozynek 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CATTICK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Rozynek 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LORGAN 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Rozynek 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QUITE DIFFERENT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Kałużny Zbigniew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ROMA-S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Misztela Kornelia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L-CAPRI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Sobótka Maciej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OCEANIA W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Sobótka Maciej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ELDAR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Drossel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Milena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INCYDENT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Filipowska Sara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INCYDENT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Morel Gabriela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PERSJA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Florczak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MATRIX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Maślana Alicja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PREDATOR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Maślana Alicja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REBUS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Olejnik Przemysław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TABAKA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Olejnik Przemysław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ALEXA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Olejnik Przemysław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DIABLO GRAN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Kruszyniewicz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LIBERIO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Kruszyniewicz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RAPINO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Garbacz Natalia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EXPERT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Wierzbicka Paulina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O'QUINAR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Romanowska Marta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GOOD DAY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Romanowska Luiza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BONIEK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Brodzińska Agata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KIARA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Bieganowska Julia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VEJOTTIE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Mankiewicz Gabriela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E' GENTELMEN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Frej Zuzanna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JEMIRO FRIANTI 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Prajwocki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Adam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CESOTHO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Stasik Maja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FUKS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Kusy  Zuzanna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MALIBU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LADY CORMINT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Bieganowska Julia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VERONA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Irmer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MAC DONNEL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Irmer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KASINIA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Irmer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ARSENAL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Titova Irina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KORONA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Dremova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Elena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SIR LATIN LOVER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Dremova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Elena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KORONA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Kachnowicx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Nikola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NETIA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LIBERATOR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IMPERATOR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CONTINIA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CONTENDROS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Slobodeniuk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BARCELONA 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Miechowicz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Chełstowska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ŚREDNIA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Ferjan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Victoria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GAMA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Paluch Martyna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DAVI-R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Titova Irina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SIR LATIN LOVER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Jakubowska Weronika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ROZA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Polonis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CELESTA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Kharytonova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Polina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AZJA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Budzyńska Adrianna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GALLIANO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Nogalska Katarzyna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RAKSA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Burda Oliwia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MIRANDA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Golisz Waldemar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LUCKY LOOK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Golisz Waldemar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IRON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Rój Ada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ELISA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Borowska Jagoda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NOKIA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342B89" w:rsidRPr="00342B89" w:rsidTr="00342B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Kozajda</w:t>
            </w:r>
            <w:proofErr w:type="spellEnd"/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89">
              <w:rPr>
                <w:rFonts w:ascii="Calibri" w:eastAsia="Times New Roman" w:hAnsi="Calibri" w:cs="Times New Roman"/>
                <w:color w:val="000000"/>
                <w:lang w:eastAsia="pl-PL"/>
              </w:rPr>
              <w:t>SAJGON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2B89" w:rsidRPr="00342B89" w:rsidRDefault="00342B89" w:rsidP="0034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42B89" w:rsidRDefault="00342B89"/>
    <w:sectPr w:rsidR="00342B89" w:rsidSect="00342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B89"/>
    <w:rsid w:val="00342B89"/>
    <w:rsid w:val="00557FBA"/>
    <w:rsid w:val="00755B8E"/>
    <w:rsid w:val="008E7E08"/>
    <w:rsid w:val="00D03BEE"/>
    <w:rsid w:val="00E2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B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B89"/>
    <w:rPr>
      <w:color w:val="800080"/>
      <w:u w:val="single"/>
    </w:rPr>
  </w:style>
  <w:style w:type="paragraph" w:customStyle="1" w:styleId="xl58">
    <w:name w:val="xl58"/>
    <w:basedOn w:val="Normalny"/>
    <w:rsid w:val="00342B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pl-PL"/>
    </w:rPr>
  </w:style>
  <w:style w:type="paragraph" w:customStyle="1" w:styleId="xl59">
    <w:name w:val="xl59"/>
    <w:basedOn w:val="Normalny"/>
    <w:rsid w:val="00342B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wodykonne.com/zawody/64/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kkusy</dc:creator>
  <cp:lastModifiedBy>kkusy</cp:lastModifiedBy>
  <cp:revision>1</cp:revision>
  <dcterms:created xsi:type="dcterms:W3CDTF">2017-08-04T14:46:00Z</dcterms:created>
  <dcterms:modified xsi:type="dcterms:W3CDTF">2017-08-04T14:51:00Z</dcterms:modified>
</cp:coreProperties>
</file>